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66EAAB8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BE6B9A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7FD56D70" w:rsidR="00CD796D" w:rsidRPr="00DA082C" w:rsidRDefault="00B66F06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09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FD775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722100" w14:textId="1481187A" w:rsidR="00B14646" w:rsidRDefault="00E73E1F" w:rsidP="00B146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Stretnutie sa venovalo o</w:t>
            </w:r>
            <w:r w:rsidR="00AE3269">
              <w:rPr>
                <w:rFonts w:ascii="Times New Roman" w:eastAsiaTheme="minorHAnsi" w:hAnsi="Times New Roman"/>
              </w:rPr>
              <w:t xml:space="preserve">dpisovému plánu dlhodobého majetku. </w:t>
            </w:r>
            <w:r>
              <w:rPr>
                <w:rFonts w:ascii="Times New Roman" w:eastAsiaTheme="minorHAnsi" w:hAnsi="Times New Roman"/>
              </w:rPr>
              <w:t>Členovia sa zoznámili s teoretickými základmi problematiky</w:t>
            </w:r>
            <w:r w:rsidR="00FD7753">
              <w:rPr>
                <w:rFonts w:ascii="Times New Roman" w:eastAsiaTheme="minorHAnsi" w:hAnsi="Times New Roman"/>
              </w:rPr>
              <w:t>, súčasnou legislatívou</w:t>
            </w:r>
            <w:r w:rsidR="00BE6B9A">
              <w:rPr>
                <w:rFonts w:ascii="Times New Roman" w:eastAsiaTheme="minorHAnsi" w:hAnsi="Times New Roman"/>
              </w:rPr>
              <w:t xml:space="preserve"> a an</w:t>
            </w:r>
            <w:r w:rsidR="0081192F">
              <w:rPr>
                <w:rFonts w:ascii="Times New Roman" w:hAnsi="Times New Roman"/>
              </w:rPr>
              <w:t xml:space="preserve">alyzovali matematické operácie </w:t>
            </w:r>
            <w:r w:rsidR="00BE6B9A">
              <w:rPr>
                <w:rFonts w:ascii="Times New Roman" w:hAnsi="Times New Roman"/>
              </w:rPr>
              <w:t xml:space="preserve">využívané </w:t>
            </w:r>
            <w:r w:rsidR="00AE3269">
              <w:rPr>
                <w:rFonts w:ascii="Times New Roman" w:hAnsi="Times New Roman"/>
              </w:rPr>
              <w:t>pri odpise majetku</w:t>
            </w:r>
            <w:r w:rsidR="0081192F">
              <w:rPr>
                <w:rFonts w:ascii="Times New Roman" w:hAnsi="Times New Roman"/>
              </w:rPr>
              <w:t>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4FE0304A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AE3269">
              <w:rPr>
                <w:rFonts w:ascii="Times New Roman" w:eastAsiaTheme="minorHAnsi" w:hAnsi="Times New Roman"/>
              </w:rPr>
              <w:t>účtovné odpisy</w:t>
            </w:r>
            <w:r w:rsidR="00BE6B9A">
              <w:rPr>
                <w:rFonts w:ascii="Times New Roman" w:eastAsiaTheme="minorHAnsi" w:hAnsi="Times New Roman"/>
              </w:rPr>
              <w:t xml:space="preserve">, </w:t>
            </w:r>
            <w:r w:rsidR="00AE3269">
              <w:rPr>
                <w:rFonts w:ascii="Times New Roman" w:eastAsiaTheme="minorHAnsi" w:hAnsi="Times New Roman"/>
              </w:rPr>
              <w:t>daňové odpisy</w:t>
            </w:r>
            <w:r w:rsidR="00BE6B9A">
              <w:rPr>
                <w:rFonts w:ascii="Times New Roman" w:eastAsiaTheme="minorHAnsi" w:hAnsi="Times New Roman"/>
              </w:rPr>
              <w:t>, aplikovaná matematika</w:t>
            </w:r>
            <w:r w:rsidR="00641CA0">
              <w:rPr>
                <w:rFonts w:ascii="Times New Roman" w:eastAsiaTheme="minorHAnsi" w:hAnsi="Times New Roman"/>
              </w:rPr>
              <w:t>, matema</w:t>
            </w:r>
            <w:r w:rsidR="008B3EE1">
              <w:rPr>
                <w:rFonts w:ascii="Times New Roman" w:eastAsiaTheme="minorHAnsi" w:hAnsi="Times New Roman"/>
              </w:rPr>
              <w:t>tické operácie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4AC1FA1" w:rsidR="005B59A2" w:rsidRDefault="0081192F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16674F6" w14:textId="2A8E2D76" w:rsidR="0081192F" w:rsidRPr="0081192F" w:rsidRDefault="00AE3269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odpisový plán dlhodobého majetku</w:t>
            </w:r>
          </w:p>
          <w:p w14:paraId="13F43A85" w14:textId="4C611294" w:rsidR="001332FC" w:rsidRPr="00AE3269" w:rsidRDefault="005872A8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E3269">
              <w:rPr>
                <w:rFonts w:ascii="Times New Roman" w:hAnsi="Times New Roman"/>
              </w:rPr>
              <w:t>aplikovaná matematika</w:t>
            </w:r>
          </w:p>
          <w:p w14:paraId="21865663" w14:textId="14D0ADF7" w:rsidR="00641CA0" w:rsidRDefault="005872A8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matematických operácií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441633D" w14:textId="70ADE9C6" w:rsidR="008E44EE" w:rsidRDefault="00D066DB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úvode s</w:t>
            </w:r>
            <w:r w:rsidR="001C74C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členovia </w:t>
            </w:r>
            <w:r w:rsidR="001C74C5">
              <w:rPr>
                <w:rFonts w:ascii="Times New Roman" w:hAnsi="Times New Roman"/>
              </w:rPr>
              <w:t xml:space="preserve">dohodli na stretnutiach v mesiaci september a október. Koordinátorka klubu zhrnula témy stretnutí.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B72FA07" w14:textId="7A608F4A" w:rsidR="001332FC" w:rsidRDefault="00D066DB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stretnutia </w:t>
            </w:r>
            <w:r w:rsidR="0081192F">
              <w:rPr>
                <w:rFonts w:ascii="Times New Roman" w:hAnsi="Times New Roman"/>
              </w:rPr>
              <w:t>vyučujúci odborných predmetov predstavili</w:t>
            </w:r>
            <w:r w:rsidR="00BE6B9A">
              <w:rPr>
                <w:rFonts w:ascii="Times New Roman" w:hAnsi="Times New Roman"/>
              </w:rPr>
              <w:t xml:space="preserve"> </w:t>
            </w:r>
            <w:r w:rsidR="00AE3269">
              <w:rPr>
                <w:rFonts w:ascii="Times New Roman" w:hAnsi="Times New Roman"/>
              </w:rPr>
              <w:t xml:space="preserve">a vysvetlili odpisový plán dlhodobého majetku. </w:t>
            </w:r>
            <w:r w:rsidR="0081192F">
              <w:rPr>
                <w:rFonts w:ascii="Times New Roman" w:hAnsi="Times New Roman"/>
              </w:rPr>
              <w:t>Následne v diskusii hovorili o praktickej aplikácii teóri</w:t>
            </w:r>
            <w:r w:rsidR="00535879">
              <w:rPr>
                <w:rFonts w:ascii="Times New Roman" w:hAnsi="Times New Roman"/>
              </w:rPr>
              <w:t xml:space="preserve">e </w:t>
            </w:r>
            <w:r w:rsidR="0081192F">
              <w:rPr>
                <w:rFonts w:ascii="Times New Roman" w:hAnsi="Times New Roman"/>
              </w:rPr>
              <w:t>v praxi. Spolu s učiteľmi matemati</w:t>
            </w:r>
            <w:r w:rsidR="00535879">
              <w:rPr>
                <w:rFonts w:ascii="Times New Roman" w:hAnsi="Times New Roman"/>
              </w:rPr>
              <w:t xml:space="preserve">ky rozobrali matematické operácie, ktoré </w:t>
            </w:r>
            <w:r w:rsidR="001C74C5">
              <w:rPr>
                <w:rFonts w:ascii="Times New Roman" w:hAnsi="Times New Roman"/>
              </w:rPr>
              <w:t xml:space="preserve">sú </w:t>
            </w:r>
            <w:r w:rsidR="00535879">
              <w:rPr>
                <w:rFonts w:ascii="Times New Roman" w:hAnsi="Times New Roman"/>
              </w:rPr>
              <w:t>využíva</w:t>
            </w:r>
            <w:r w:rsidR="001C74C5">
              <w:rPr>
                <w:rFonts w:ascii="Times New Roman" w:hAnsi="Times New Roman"/>
              </w:rPr>
              <w:t xml:space="preserve">né pri </w:t>
            </w:r>
            <w:r w:rsidR="00AE3269">
              <w:rPr>
                <w:rFonts w:ascii="Times New Roman" w:hAnsi="Times New Roman"/>
              </w:rPr>
              <w:t xml:space="preserve">účtovných a daňových odpisoch. </w:t>
            </w:r>
            <w:r w:rsidR="001C74C5">
              <w:rPr>
                <w:rFonts w:ascii="Times New Roman" w:hAnsi="Times New Roman"/>
              </w:rPr>
              <w:t>trhu</w:t>
            </w:r>
            <w:r w:rsidR="0053587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B073F7D" w14:textId="3C550294" w:rsidR="00CD796D" w:rsidRPr="00DA082C" w:rsidRDefault="005872A8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sa členovia dohodli na príprave príkladov pre žiakov a vyučujúca anglického jazyka pripraví prehľad slovnej zásoby.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11CA047E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4F59EB25" w:rsidR="00097557" w:rsidRPr="00553AA0" w:rsidRDefault="005872A8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praktické príklady a slovnú zásobu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1D0358F9" w:rsidR="00CD796D" w:rsidRPr="00DA082C" w:rsidRDefault="00B66F06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D796D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CD796D" w:rsidRPr="00DA082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39CB4A82" w:rsidR="00CD796D" w:rsidRPr="00DA082C" w:rsidRDefault="00B66F06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F308C7" w:rsidRPr="00DA082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6CA5F020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AF7AD0">
        <w:rPr>
          <w:rFonts w:ascii="Times New Roman" w:hAnsi="Times New Roman"/>
        </w:rPr>
        <w:t>2</w:t>
      </w:r>
      <w:r w:rsidR="00B66F06">
        <w:rPr>
          <w:rFonts w:ascii="Times New Roman" w:hAnsi="Times New Roman"/>
        </w:rPr>
        <w:t>2</w:t>
      </w:r>
      <w:r w:rsidR="002877E0">
        <w:rPr>
          <w:rFonts w:ascii="Times New Roman" w:hAnsi="Times New Roman"/>
        </w:rPr>
        <w:t>.</w:t>
      </w:r>
      <w:r w:rsidR="00AF7AD0">
        <w:rPr>
          <w:rFonts w:ascii="Times New Roman" w:hAnsi="Times New Roman"/>
        </w:rPr>
        <w:t>09.2022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198BE3B0" w:rsidR="00F308C7" w:rsidRPr="00094885" w:rsidRDefault="00AF7AD0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Ivona Drenčáková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345B52C1" w:rsidR="00F308C7" w:rsidRPr="00B66F06" w:rsidRDefault="00B66F06" w:rsidP="00F52BE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Mgr. Eva Gregov</w:t>
            </w:r>
            <w:r>
              <w:rPr>
                <w:rFonts w:ascii="Times New Roman" w:hAnsi="Times New Roman"/>
                <w:lang w:val="en-US"/>
              </w:rPr>
              <w:t>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923567">
    <w:abstractNumId w:val="0"/>
  </w:num>
  <w:num w:numId="2" w16cid:durableId="2045012884">
    <w:abstractNumId w:val="9"/>
  </w:num>
  <w:num w:numId="3" w16cid:durableId="1244290995">
    <w:abstractNumId w:val="5"/>
  </w:num>
  <w:num w:numId="4" w16cid:durableId="1713729348">
    <w:abstractNumId w:val="7"/>
  </w:num>
  <w:num w:numId="5" w16cid:durableId="1424496857">
    <w:abstractNumId w:val="2"/>
  </w:num>
  <w:num w:numId="6" w16cid:durableId="1889221067">
    <w:abstractNumId w:val="4"/>
  </w:num>
  <w:num w:numId="7" w16cid:durableId="1503007263">
    <w:abstractNumId w:val="3"/>
  </w:num>
  <w:num w:numId="8" w16cid:durableId="381055765">
    <w:abstractNumId w:val="6"/>
  </w:num>
  <w:num w:numId="9" w16cid:durableId="437331177">
    <w:abstractNumId w:val="8"/>
  </w:num>
  <w:num w:numId="10" w16cid:durableId="1926113632">
    <w:abstractNumId w:val="1"/>
  </w:num>
  <w:num w:numId="11" w16cid:durableId="155407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12011C"/>
    <w:rsid w:val="001332FC"/>
    <w:rsid w:val="001333C0"/>
    <w:rsid w:val="00155F5C"/>
    <w:rsid w:val="0017727A"/>
    <w:rsid w:val="001C74C5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48D6"/>
    <w:rsid w:val="003D7EA1"/>
    <w:rsid w:val="004462BF"/>
    <w:rsid w:val="004C657B"/>
    <w:rsid w:val="004D7703"/>
    <w:rsid w:val="00507286"/>
    <w:rsid w:val="00507D25"/>
    <w:rsid w:val="00521829"/>
    <w:rsid w:val="00535879"/>
    <w:rsid w:val="00553AA0"/>
    <w:rsid w:val="005872A8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3269"/>
    <w:rsid w:val="00AE4248"/>
    <w:rsid w:val="00AF2BB6"/>
    <w:rsid w:val="00AF3D0D"/>
    <w:rsid w:val="00AF7AD0"/>
    <w:rsid w:val="00B070E9"/>
    <w:rsid w:val="00B14646"/>
    <w:rsid w:val="00B311C2"/>
    <w:rsid w:val="00B66F06"/>
    <w:rsid w:val="00B7290A"/>
    <w:rsid w:val="00BC278E"/>
    <w:rsid w:val="00BE6B9A"/>
    <w:rsid w:val="00C62EAF"/>
    <w:rsid w:val="00CD796D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E73E1F"/>
    <w:rsid w:val="00F308C7"/>
    <w:rsid w:val="00F52BE9"/>
    <w:rsid w:val="00F71B3A"/>
    <w:rsid w:val="00FA566B"/>
    <w:rsid w:val="00FB17FD"/>
    <w:rsid w:val="00FB1891"/>
    <w:rsid w:val="00FB4598"/>
    <w:rsid w:val="00FD3A81"/>
    <w:rsid w:val="00FD775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D2E431A4-C94F-4026-8694-21984AC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461</Words>
  <Characters>2721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6</cp:revision>
  <cp:lastPrinted>2022-09-26T09:01:00Z</cp:lastPrinted>
  <dcterms:created xsi:type="dcterms:W3CDTF">2023-01-02T08:14:00Z</dcterms:created>
  <dcterms:modified xsi:type="dcterms:W3CDTF">2023-01-02T09:18:00Z</dcterms:modified>
</cp:coreProperties>
</file>